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8C" w:rsidRDefault="007D45A8" w:rsidP="00787080">
      <w:pPr>
        <w:jc w:val="center"/>
        <w:rPr>
          <w:rFonts w:ascii="Sassoon write" w:hAnsi="Sassoon write"/>
          <w:b/>
          <w:sz w:val="24"/>
          <w:u w:val="single"/>
        </w:rPr>
      </w:pPr>
      <w:bookmarkStart w:id="0" w:name="_GoBack"/>
      <w:r>
        <w:rPr>
          <w:rFonts w:ascii="Sassoon write" w:hAnsi="Sassoon write"/>
          <w:b/>
          <w:noProof/>
          <w:sz w:val="24"/>
          <w:u w:val="single"/>
          <w:lang w:eastAsia="en-GB"/>
        </w:rPr>
        <mc:AlternateContent>
          <mc:Choice Requires="wps">
            <w:drawing>
              <wp:anchor distT="0" distB="0" distL="114300" distR="114300" simplePos="0" relativeHeight="251684864" behindDoc="0" locked="0" layoutInCell="1" allowOverlap="1">
                <wp:simplePos x="0" y="0"/>
                <wp:positionH relativeFrom="column">
                  <wp:posOffset>-381000</wp:posOffset>
                </wp:positionH>
                <wp:positionV relativeFrom="paragraph">
                  <wp:posOffset>-333375</wp:posOffset>
                </wp:positionV>
                <wp:extent cx="3381375" cy="1657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3813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5A8" w:rsidRDefault="00CD7BDF">
                            <w:r>
                              <w:t xml:space="preserve">British law is there to keep everyone safe. </w:t>
                            </w:r>
                            <w:r w:rsidR="00F376C0">
                              <w:t xml:space="preserve">British law includes civil law (rights and duties of citizens dealing with other citizens) and criminal law (offences against society) </w:t>
                            </w:r>
                            <w:r>
                              <w:t xml:space="preserve">You may have your own thoughts on the rules already in place, sanctions for those who break them or have your own set of rules you would like to implement if you were in charge. You may also have your own set of religious laws that guide how you live your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pt;margin-top:-26.25pt;width:266.25pt;height:1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" fillcolor="white [3201]" strokeweight=".5pt">
                <v:textbox>
                  <w:txbxContent>
                    <w:p w:rsidR="007D45A8" w:rsidRDefault="00CD7BDF">
                      <w:r>
                        <w:t xml:space="preserve">British law is there to keep everyone safe. </w:t>
                      </w:r>
                      <w:r w:rsidR="00F376C0">
                        <w:t xml:space="preserve">British law includes civil law (rights and duties of citizens dealing with other citizens) and criminal law (offences against society) </w:t>
                      </w:r>
                      <w:r>
                        <w:t xml:space="preserve">You may have your own thoughts on the rules already in place, sanctions for those who break them or have your own set of rules you would like to implement if you were in charge. You may also have your own set of religious laws that guide how you live your life. </w:t>
                      </w:r>
                    </w:p>
                  </w:txbxContent>
                </v:textbox>
              </v:shape>
            </w:pict>
          </mc:Fallback>
        </mc:AlternateContent>
      </w:r>
      <w:r w:rsidR="00787080" w:rsidRPr="00787080">
        <w:rPr>
          <w:rFonts w:ascii="Sassoon write" w:hAnsi="Sassoon write"/>
          <w:b/>
          <w:sz w:val="24"/>
          <w:u w:val="single"/>
        </w:rPr>
        <w:t xml:space="preserve">Year 6 Laws Knowledge organiser </w:t>
      </w:r>
    </w:p>
    <w:bookmarkEnd w:id="0"/>
    <w:p w:rsidR="00787080" w:rsidRPr="00787080" w:rsidRDefault="007D45A8" w:rsidP="00787080">
      <w:pPr>
        <w:jc w:val="center"/>
        <w:rPr>
          <w:rFonts w:ascii="Sassoon write" w:hAnsi="Sassoon write"/>
          <w:b/>
          <w:sz w:val="24"/>
          <w:u w:val="single"/>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-533400</wp:posOffset>
                </wp:positionH>
                <wp:positionV relativeFrom="paragraph">
                  <wp:posOffset>1684654</wp:posOffset>
                </wp:positionV>
                <wp:extent cx="2276475" cy="1323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2764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5A8" w:rsidRDefault="007D45A8">
                            <w:r>
                              <w:t xml:space="preserve">All religious law is important to </w:t>
                            </w:r>
                          </w:p>
                          <w:p w:rsidR="007D45A8" w:rsidRDefault="007D45A8">
                            <w:r>
                              <w:t xml:space="preserve">Christians because it is a belief </w:t>
                            </w:r>
                          </w:p>
                          <w:p w:rsidR="007D45A8" w:rsidRDefault="007D45A8">
                            <w:proofErr w:type="gramStart"/>
                            <w:r>
                              <w:t>system</w:t>
                            </w:r>
                            <w:proofErr w:type="gramEnd"/>
                            <w:r>
                              <w:t xml:space="preserve"> that  guides their way </w:t>
                            </w:r>
                          </w:p>
                          <w:p w:rsidR="007D45A8" w:rsidRDefault="007D45A8">
                            <w:proofErr w:type="gramStart"/>
                            <w:r>
                              <w:t>of</w:t>
                            </w:r>
                            <w:proofErr w:type="gramEnd"/>
                            <w:r>
                              <w:t xml:space="preserv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left:0;text-align:left;margin-left:-42pt;margin-top:132.65pt;width:179.25pt;height:10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aymQIAAL0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" fillcolor="white [3201]" strokeweight=".5pt">
                <v:textbox>
                  <w:txbxContent>
                    <w:p w:rsidR="007D45A8" w:rsidRDefault="007D45A8">
                      <w:r>
                        <w:t xml:space="preserve">All religious law is important to </w:t>
                      </w:r>
                    </w:p>
                    <w:p w:rsidR="007D45A8" w:rsidRDefault="007D45A8">
                      <w:r>
                        <w:t xml:space="preserve">Christians because it is a belief </w:t>
                      </w:r>
                    </w:p>
                    <w:p w:rsidR="007D45A8" w:rsidRDefault="007D45A8">
                      <w:proofErr w:type="gramStart"/>
                      <w:r>
                        <w:t>system</w:t>
                      </w:r>
                      <w:proofErr w:type="gramEnd"/>
                      <w:r>
                        <w:t xml:space="preserve"> that  guides their way </w:t>
                      </w:r>
                    </w:p>
                    <w:p w:rsidR="007D45A8" w:rsidRDefault="007D45A8">
                      <w:proofErr w:type="gramStart"/>
                      <w:r>
                        <w:t>of</w:t>
                      </w:r>
                      <w:proofErr w:type="gramEnd"/>
                      <w:r>
                        <w:t xml:space="preserve"> life</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BC17F49" wp14:editId="193CD935">
                <wp:simplePos x="0" y="0"/>
                <wp:positionH relativeFrom="column">
                  <wp:posOffset>7239000</wp:posOffset>
                </wp:positionH>
                <wp:positionV relativeFrom="paragraph">
                  <wp:posOffset>2237105</wp:posOffset>
                </wp:positionV>
                <wp:extent cx="2076450" cy="419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076450" cy="419100"/>
                        </a:xfrm>
                        <a:prstGeom prst="rect">
                          <a:avLst/>
                        </a:prstGeom>
                        <a:solidFill>
                          <a:sysClr val="window" lastClr="FFFFFF"/>
                        </a:solidFill>
                        <a:ln w="6350">
                          <a:solidFill>
                            <a:prstClr val="black"/>
                          </a:solidFill>
                        </a:ln>
                        <a:effectLst/>
                      </wps:spPr>
                      <wps:txbx>
                        <w:txbxContent>
                          <w:p w:rsidR="007D45A8" w:rsidRDefault="007D45A8" w:rsidP="007D45A8">
                            <w:r>
                              <w:t xml:space="preserve">Don’t </w:t>
                            </w:r>
                            <w:r>
                              <w:t xml:space="preserve">speed </w:t>
                            </w:r>
                            <w:r>
                              <w:t xml:space="preserve"> </w:t>
                            </w:r>
                          </w:p>
                          <w:p w:rsidR="007D45A8" w:rsidRDefault="007D45A8" w:rsidP="007D45A8">
                            <w:proofErr w:type="gramStart"/>
                            <w:r>
                              <w:t>property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570pt;margin-top:176.15pt;width:163.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" fillcolor="window" strokeweight=".5pt">
                <v:textbox>
                  <w:txbxContent>
                    <w:p w:rsidR="007D45A8" w:rsidRDefault="007D45A8" w:rsidP="007D45A8">
                      <w:r>
                        <w:t xml:space="preserve">Don’t </w:t>
                      </w:r>
                      <w:r>
                        <w:t xml:space="preserve">speed </w:t>
                      </w:r>
                      <w:r>
                        <w:t xml:space="preserve"> </w:t>
                      </w:r>
                    </w:p>
                    <w:p w:rsidR="007D45A8" w:rsidRDefault="007D45A8" w:rsidP="007D45A8">
                      <w:proofErr w:type="gramStart"/>
                      <w:r>
                        <w:t>property</w:t>
                      </w:r>
                      <w:proofErr w:type="gramEnd"/>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569CAB0D" wp14:editId="535AECE9">
                <wp:simplePos x="0" y="0"/>
                <wp:positionH relativeFrom="column">
                  <wp:posOffset>6343015</wp:posOffset>
                </wp:positionH>
                <wp:positionV relativeFrom="paragraph">
                  <wp:posOffset>2275205</wp:posOffset>
                </wp:positionV>
                <wp:extent cx="75247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52475" cy="304800"/>
                        </a:xfrm>
                        <a:prstGeom prst="rect">
                          <a:avLst/>
                        </a:prstGeom>
                        <a:solidFill>
                          <a:sysClr val="window" lastClr="FFFFFF"/>
                        </a:solidFill>
                        <a:ln w="6350">
                          <a:solidFill>
                            <a:prstClr val="black"/>
                          </a:solidFill>
                        </a:ln>
                        <a:effectLst/>
                      </wps:spPr>
                      <wps:txbx>
                        <w:txbxContent>
                          <w:p w:rsidR="007D45A8" w:rsidRDefault="007D45A8" w:rsidP="007D45A8">
                            <w:r>
                              <w:t>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9" type="#_x0000_t202" style="position:absolute;left:0;text-align:left;margin-left:499.45pt;margin-top:179.15pt;width:59.25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" fillcolor="window" strokeweight=".5pt">
                <v:textbox>
                  <w:txbxContent>
                    <w:p w:rsidR="007D45A8" w:rsidRDefault="007D45A8" w:rsidP="007D45A8">
                      <w:r>
                        <w:t>James</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23F82A8" wp14:editId="398442F8">
                <wp:simplePos x="0" y="0"/>
                <wp:positionH relativeFrom="column">
                  <wp:posOffset>7286625</wp:posOffset>
                </wp:positionH>
                <wp:positionV relativeFrom="paragraph">
                  <wp:posOffset>1684655</wp:posOffset>
                </wp:positionV>
                <wp:extent cx="2076450" cy="419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76450" cy="419100"/>
                        </a:xfrm>
                        <a:prstGeom prst="rect">
                          <a:avLst/>
                        </a:prstGeom>
                        <a:solidFill>
                          <a:sysClr val="window" lastClr="FFFFFF"/>
                        </a:solidFill>
                        <a:ln w="6350">
                          <a:solidFill>
                            <a:prstClr val="black"/>
                          </a:solidFill>
                        </a:ln>
                        <a:effectLst/>
                      </wps:spPr>
                      <wps:txbx>
                        <w:txbxContent>
                          <w:p w:rsidR="007D45A8" w:rsidRDefault="007D45A8" w:rsidP="007D45A8">
                            <w:r>
                              <w:t xml:space="preserve">Don’t </w:t>
                            </w:r>
                            <w:r>
                              <w:t>drink and drive</w:t>
                            </w:r>
                            <w:r>
                              <w:t xml:space="preserve"> </w:t>
                            </w:r>
                          </w:p>
                          <w:p w:rsidR="007D45A8" w:rsidRDefault="007D45A8" w:rsidP="007D45A8">
                            <w:proofErr w:type="gramStart"/>
                            <w:r>
                              <w:t>property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573.75pt;margin-top:132.65pt;width:163.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" fillcolor="window" strokeweight=".5pt">
                <v:textbox>
                  <w:txbxContent>
                    <w:p w:rsidR="007D45A8" w:rsidRDefault="007D45A8" w:rsidP="007D45A8">
                      <w:r>
                        <w:t xml:space="preserve">Don’t </w:t>
                      </w:r>
                      <w:r>
                        <w:t>drink and drive</w:t>
                      </w:r>
                      <w:r>
                        <w:t xml:space="preserve"> </w:t>
                      </w:r>
                    </w:p>
                    <w:p w:rsidR="007D45A8" w:rsidRDefault="007D45A8" w:rsidP="007D45A8">
                      <w:proofErr w:type="gramStart"/>
                      <w:r>
                        <w:t>property</w:t>
                      </w:r>
                      <w:proofErr w:type="gramEnd"/>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209F911" wp14:editId="73A4B3E6">
                <wp:simplePos x="0" y="0"/>
                <wp:positionH relativeFrom="column">
                  <wp:posOffset>7000875</wp:posOffset>
                </wp:positionH>
                <wp:positionV relativeFrom="paragraph">
                  <wp:posOffset>1265555</wp:posOffset>
                </wp:positionV>
                <wp:extent cx="2581275" cy="571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81275" cy="571500"/>
                        </a:xfrm>
                        <a:prstGeom prst="rect">
                          <a:avLst/>
                        </a:prstGeom>
                        <a:solidFill>
                          <a:sysClr val="window" lastClr="FFFFFF"/>
                        </a:solidFill>
                        <a:ln w="6350">
                          <a:solidFill>
                            <a:prstClr val="black"/>
                          </a:solidFill>
                        </a:ln>
                        <a:effectLst/>
                      </wps:spPr>
                      <wps:txbx>
                        <w:txbxContent>
                          <w:p w:rsidR="006053FA" w:rsidRDefault="006053FA" w:rsidP="006053FA">
                            <w:r>
                              <w:t xml:space="preserve">Don’t </w:t>
                            </w:r>
                            <w:r>
                              <w:t>vandalise other people’s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551.25pt;margin-top:99.65pt;width:203.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" fillcolor="window" strokeweight=".5pt">
                <v:textbox>
                  <w:txbxContent>
                    <w:p w:rsidR="006053FA" w:rsidRDefault="006053FA" w:rsidP="006053FA">
                      <w:r>
                        <w:t xml:space="preserve">Don’t </w:t>
                      </w:r>
                      <w:r>
                        <w:t>vandalise other people’s property</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0967DA3" wp14:editId="785E8C16">
                <wp:simplePos x="0" y="0"/>
                <wp:positionH relativeFrom="column">
                  <wp:posOffset>6123940</wp:posOffset>
                </wp:positionH>
                <wp:positionV relativeFrom="paragraph">
                  <wp:posOffset>1379855</wp:posOffset>
                </wp:positionV>
                <wp:extent cx="75247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52475" cy="304800"/>
                        </a:xfrm>
                        <a:prstGeom prst="rect">
                          <a:avLst/>
                        </a:prstGeom>
                        <a:solidFill>
                          <a:sysClr val="window" lastClr="FFFFFF"/>
                        </a:solidFill>
                        <a:ln w="6350">
                          <a:solidFill>
                            <a:prstClr val="black"/>
                          </a:solidFill>
                        </a:ln>
                        <a:effectLst/>
                      </wps:spPr>
                      <wps:txbx>
                        <w:txbxContent>
                          <w:p w:rsidR="00966572" w:rsidRDefault="00055734" w:rsidP="00966572">
                            <w:r>
                              <w:t>Burglars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2" type="#_x0000_t202" style="position:absolute;left:0;text-align:left;margin-left:482.2pt;margin-top:108.65pt;width:59.25pt;height:2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" fillcolor="window" strokeweight=".5pt">
                <v:textbox>
                  <w:txbxContent>
                    <w:p w:rsidR="00966572" w:rsidRDefault="00055734" w:rsidP="00966572">
                      <w:r>
                        <w:t>Burglars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E3118D5" wp14:editId="1C92925A">
                <wp:simplePos x="0" y="0"/>
                <wp:positionH relativeFrom="column">
                  <wp:posOffset>6390640</wp:posOffset>
                </wp:positionH>
                <wp:positionV relativeFrom="paragraph">
                  <wp:posOffset>1779905</wp:posOffset>
                </wp:positionV>
                <wp:extent cx="75247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52475" cy="304800"/>
                        </a:xfrm>
                        <a:prstGeom prst="rect">
                          <a:avLst/>
                        </a:prstGeom>
                        <a:solidFill>
                          <a:sysClr val="window" lastClr="FFFFFF"/>
                        </a:solidFill>
                        <a:ln w="6350">
                          <a:solidFill>
                            <a:prstClr val="black"/>
                          </a:solidFill>
                        </a:ln>
                        <a:effectLst/>
                      </wps:spPr>
                      <wps:txbx>
                        <w:txbxContent>
                          <w:p w:rsidR="007D45A8" w:rsidRDefault="007D45A8" w:rsidP="007D45A8">
                            <w:r>
                              <w: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left:0;text-align:left;margin-left:503.2pt;margin-top:140.15pt;width:59.2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" fillcolor="window" strokeweight=".5pt">
                <v:textbox>
                  <w:txbxContent>
                    <w:p w:rsidR="007D45A8" w:rsidRDefault="007D45A8" w:rsidP="007D45A8">
                      <w:r>
                        <w:t>Ant</w:t>
                      </w:r>
                    </w:p>
                  </w:txbxContent>
                </v:textbox>
              </v:shape>
            </w:pict>
          </mc:Fallback>
        </mc:AlternateContent>
      </w:r>
      <w:r w:rsidR="00966572">
        <w:rPr>
          <w:noProof/>
          <w:lang w:eastAsia="en-GB"/>
        </w:rPr>
        <mc:AlternateContent>
          <mc:Choice Requires="wps">
            <w:drawing>
              <wp:anchor distT="0" distB="0" distL="114300" distR="114300" simplePos="0" relativeHeight="251670528" behindDoc="0" locked="0" layoutInCell="1" allowOverlap="1" wp14:anchorId="3E053A8C" wp14:editId="69A3DB02">
                <wp:simplePos x="0" y="0"/>
                <wp:positionH relativeFrom="column">
                  <wp:posOffset>7143750</wp:posOffset>
                </wp:positionH>
                <wp:positionV relativeFrom="paragraph">
                  <wp:posOffset>675005</wp:posOffset>
                </wp:positionV>
                <wp:extent cx="2076450" cy="4381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076450" cy="438150"/>
                        </a:xfrm>
                        <a:prstGeom prst="rect">
                          <a:avLst/>
                        </a:prstGeom>
                        <a:solidFill>
                          <a:sysClr val="window" lastClr="FFFFFF"/>
                        </a:solidFill>
                        <a:ln w="6350">
                          <a:solidFill>
                            <a:prstClr val="black"/>
                          </a:solidFill>
                        </a:ln>
                        <a:effectLst/>
                      </wps:spPr>
                      <wps:txbx>
                        <w:txbxContent>
                          <w:p w:rsidR="00966572" w:rsidRDefault="00966572" w:rsidP="00966572">
                            <w:r>
                              <w:t>Don’</w:t>
                            </w:r>
                            <w:r>
                              <w:t>t break into someone’s home. Don’t hurt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562.5pt;margin-top:53.15pt;width:163.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" fillcolor="window" strokeweight=".5pt">
                <v:textbox>
                  <w:txbxContent>
                    <w:p w:rsidR="00966572" w:rsidRDefault="00966572" w:rsidP="00966572">
                      <w:r>
                        <w:t>Don’</w:t>
                      </w:r>
                      <w:r>
                        <w:t>t break into someone’s home. Don’t hurt others.</w:t>
                      </w:r>
                    </w:p>
                  </w:txbxContent>
                </v:textbox>
              </v:shape>
            </w:pict>
          </mc:Fallback>
        </mc:AlternateContent>
      </w:r>
      <w:r w:rsidR="00966572">
        <w:rPr>
          <w:noProof/>
          <w:lang w:eastAsia="en-GB"/>
        </w:rPr>
        <mc:AlternateContent>
          <mc:Choice Requires="wps">
            <w:drawing>
              <wp:anchor distT="0" distB="0" distL="114300" distR="114300" simplePos="0" relativeHeight="251668480" behindDoc="0" locked="0" layoutInCell="1" allowOverlap="1" wp14:anchorId="4E15C6E0" wp14:editId="347B4F79">
                <wp:simplePos x="0" y="0"/>
                <wp:positionH relativeFrom="column">
                  <wp:posOffset>6391275</wp:posOffset>
                </wp:positionH>
                <wp:positionV relativeFrom="paragraph">
                  <wp:posOffset>808355</wp:posOffset>
                </wp:positionV>
                <wp:extent cx="6096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572" w:rsidRDefault="00966572" w:rsidP="00966572">
                            <w:r>
                              <w:t>2</w:t>
                            </w:r>
                            <w:r>
                              <w:t xml:space="preserve">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5" type="#_x0000_t202" style="position:absolute;left:0;text-align:left;margin-left:503.25pt;margin-top:63.65pt;width:48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" fillcolor="white [3201]" strokeweight=".5pt">
                <v:textbox>
                  <w:txbxContent>
                    <w:p w:rsidR="00966572" w:rsidRDefault="00966572" w:rsidP="00966572">
                      <w:r>
                        <w:t>2</w:t>
                      </w:r>
                      <w:r>
                        <w:t xml:space="preserve"> men</w:t>
                      </w:r>
                    </w:p>
                  </w:txbxContent>
                </v:textbox>
              </v:shape>
            </w:pict>
          </mc:Fallback>
        </mc:AlternateContent>
      </w:r>
      <w:r w:rsidR="00DE26BD">
        <w:rPr>
          <w:noProof/>
          <w:lang w:eastAsia="en-GB"/>
        </w:rPr>
        <mc:AlternateContent>
          <mc:Choice Requires="wps">
            <w:drawing>
              <wp:anchor distT="0" distB="0" distL="114300" distR="114300" simplePos="0" relativeHeight="251666432" behindDoc="0" locked="0" layoutInCell="1" allowOverlap="1" wp14:anchorId="79A4B576" wp14:editId="3ED26E46">
                <wp:simplePos x="0" y="0"/>
                <wp:positionH relativeFrom="column">
                  <wp:posOffset>7143750</wp:posOffset>
                </wp:positionH>
                <wp:positionV relativeFrom="paragraph">
                  <wp:posOffset>294005</wp:posOffset>
                </wp:positionV>
                <wp:extent cx="8382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6BD" w:rsidRDefault="00DE26BD">
                            <w:r>
                              <w:t>Don’t steal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562.5pt;margin-top:23.15pt;width:66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" fillcolor="white [3201]" strokeweight=".5pt">
                <v:textbox>
                  <w:txbxContent>
                    <w:p w:rsidR="00DE26BD" w:rsidRDefault="00DE26BD">
                      <w:r>
                        <w:t>Don’t steal</w:t>
                      </w:r>
                    </w:p>
                  </w:txbxContent>
                </v:textbox>
              </v:shape>
            </w:pict>
          </mc:Fallback>
        </mc:AlternateContent>
      </w:r>
      <w:r w:rsidR="00DE26BD">
        <w:rPr>
          <w:noProof/>
          <w:lang w:eastAsia="en-GB"/>
        </w:rPr>
        <mc:AlternateContent>
          <mc:Choice Requires="wps">
            <w:drawing>
              <wp:anchor distT="0" distB="0" distL="114300" distR="114300" simplePos="0" relativeHeight="251665408" behindDoc="0" locked="0" layoutInCell="1" allowOverlap="1" wp14:anchorId="29DD3764" wp14:editId="26A2C781">
                <wp:simplePos x="0" y="0"/>
                <wp:positionH relativeFrom="column">
                  <wp:posOffset>6391275</wp:posOffset>
                </wp:positionH>
                <wp:positionV relativeFrom="paragraph">
                  <wp:posOffset>294005</wp:posOffset>
                </wp:positionV>
                <wp:extent cx="6096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6BD" w:rsidRDefault="00DE26BD">
                            <w:r>
                              <w:t>4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7" type="#_x0000_t202" style="position:absolute;left:0;text-align:left;margin-left:503.25pt;margin-top:23.15pt;width:48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" fillcolor="white [3201]" strokeweight=".5pt">
                <v:textbox>
                  <w:txbxContent>
                    <w:p w:rsidR="00DE26BD" w:rsidRDefault="00DE26BD">
                      <w:r>
                        <w:t>4 men</w:t>
                      </w:r>
                    </w:p>
                  </w:txbxContent>
                </v:textbox>
              </v:shape>
            </w:pict>
          </mc:Fallback>
        </mc:AlternateContent>
      </w:r>
      <w:r w:rsidR="00DE26BD">
        <w:rPr>
          <w:noProof/>
          <w:lang w:eastAsia="en-GB"/>
        </w:rPr>
        <w:drawing>
          <wp:anchor distT="0" distB="0" distL="114300" distR="114300" simplePos="0" relativeHeight="251664384" behindDoc="0" locked="0" layoutInCell="1" allowOverlap="1" wp14:anchorId="4DCC60FA" wp14:editId="34B12ABE">
            <wp:simplePos x="0" y="0"/>
            <wp:positionH relativeFrom="column">
              <wp:posOffset>4457700</wp:posOffset>
            </wp:positionH>
            <wp:positionV relativeFrom="paragraph">
              <wp:posOffset>84455</wp:posOffset>
            </wp:positionV>
            <wp:extent cx="3722370" cy="2581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722370" cy="2581275"/>
                    </a:xfrm>
                    <a:prstGeom prst="rect">
                      <a:avLst/>
                    </a:prstGeom>
                  </pic:spPr>
                </pic:pic>
              </a:graphicData>
            </a:graphic>
            <wp14:sizeRelH relativeFrom="page">
              <wp14:pctWidth>0</wp14:pctWidth>
            </wp14:sizeRelH>
            <wp14:sizeRelV relativeFrom="page">
              <wp14:pctHeight>0</wp14:pctHeight>
            </wp14:sizeRelV>
          </wp:anchor>
        </w:drawing>
      </w:r>
      <w:r w:rsidR="00DE26BD" w:rsidRPr="00DE26BD">
        <w:rPr>
          <w:noProof/>
          <w:lang w:eastAsia="en-GB"/>
        </w:rPr>
        <w:t xml:space="preserve"> </w:t>
      </w:r>
      <w:r w:rsidR="00104A4C">
        <w:rPr>
          <w:noProof/>
          <w:lang w:eastAsia="en-GB"/>
        </w:rPr>
        <mc:AlternateContent>
          <mc:Choice Requires="wps">
            <w:drawing>
              <wp:anchor distT="0" distB="0" distL="114300" distR="114300" simplePos="0" relativeHeight="251663360" behindDoc="0" locked="0" layoutInCell="1" allowOverlap="1" wp14:anchorId="6B2AF1F2" wp14:editId="6990CA39">
                <wp:simplePos x="0" y="0"/>
                <wp:positionH relativeFrom="column">
                  <wp:posOffset>-381000</wp:posOffset>
                </wp:positionH>
                <wp:positionV relativeFrom="paragraph">
                  <wp:posOffset>5018405</wp:posOffset>
                </wp:positionV>
                <wp:extent cx="7381875" cy="1219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3818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39FC" w:rsidRDefault="001239FC">
                            <w:r>
                              <w:t xml:space="preserve">What rule did Jesus break? </w:t>
                            </w:r>
                          </w:p>
                          <w:p w:rsidR="001239FC" w:rsidRDefault="001239FC">
                            <w:r>
                              <w:t>He broke the rule of no work on the</w:t>
                            </w:r>
                            <w:r w:rsidR="007B30BD">
                              <w:t xml:space="preserve"> Sabbath because he healed a lady. </w:t>
                            </w:r>
                          </w:p>
                          <w:p w:rsidR="007B30BD" w:rsidRDefault="007B30BD">
                            <w:r>
                              <w:t>What was the message behind the Sabbath?</w:t>
                            </w:r>
                          </w:p>
                          <w:p w:rsidR="007B30BD" w:rsidRDefault="00104A4C">
                            <w:r>
                              <w:t xml:space="preserve">Always help someone in need. Rules are important but </w:t>
                            </w:r>
                            <w:r w:rsidR="00737A22">
                              <w:t>Jesus knew the needs of the people are more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left:0;text-align:left;margin-left:-30pt;margin-top:395.15pt;width:581.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" fillcolor="white [3201]" strokeweight=".5pt">
                <v:textbox>
                  <w:txbxContent>
                    <w:p w:rsidR="001239FC" w:rsidRDefault="001239FC">
                      <w:r>
                        <w:t xml:space="preserve">What rule did Jesus break? </w:t>
                      </w:r>
                    </w:p>
                    <w:p w:rsidR="001239FC" w:rsidRDefault="001239FC">
                      <w:r>
                        <w:t>He broke the rule of no work on the</w:t>
                      </w:r>
                      <w:r w:rsidR="007B30BD">
                        <w:t xml:space="preserve"> Sabbath because he healed a lady. </w:t>
                      </w:r>
                    </w:p>
                    <w:p w:rsidR="007B30BD" w:rsidRDefault="007B30BD">
                      <w:r>
                        <w:t>What was the message behind the Sabbath?</w:t>
                      </w:r>
                    </w:p>
                    <w:p w:rsidR="007B30BD" w:rsidRDefault="00104A4C">
                      <w:r>
                        <w:t xml:space="preserve">Always help someone in need. Rules are important but </w:t>
                      </w:r>
                      <w:r w:rsidR="00737A22">
                        <w:t>Jesus knew the needs of the people are more important.</w:t>
                      </w:r>
                    </w:p>
                  </w:txbxContent>
                </v:textbox>
              </v:shape>
            </w:pict>
          </mc:Fallback>
        </mc:AlternateContent>
      </w:r>
      <w:r w:rsidR="00104A4C">
        <w:rPr>
          <w:noProof/>
          <w:lang w:eastAsia="en-GB"/>
        </w:rPr>
        <w:drawing>
          <wp:anchor distT="0" distB="0" distL="114300" distR="114300" simplePos="0" relativeHeight="251662336" behindDoc="0" locked="0" layoutInCell="1" allowOverlap="1" wp14:anchorId="44711A14" wp14:editId="42023EAB">
            <wp:simplePos x="0" y="0"/>
            <wp:positionH relativeFrom="column">
              <wp:posOffset>-381000</wp:posOffset>
            </wp:positionH>
            <wp:positionV relativeFrom="paragraph">
              <wp:posOffset>3166745</wp:posOffset>
            </wp:positionV>
            <wp:extent cx="2778760" cy="185102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760" cy="1851025"/>
                    </a:xfrm>
                    <a:prstGeom prst="rect">
                      <a:avLst/>
                    </a:prstGeom>
                  </pic:spPr>
                </pic:pic>
              </a:graphicData>
            </a:graphic>
            <wp14:sizeRelH relativeFrom="page">
              <wp14:pctWidth>0</wp14:pctWidth>
            </wp14:sizeRelH>
            <wp14:sizeRelV relativeFrom="page">
              <wp14:pctHeight>0</wp14:pctHeight>
            </wp14:sizeRelV>
          </wp:anchor>
        </w:drawing>
      </w:r>
      <w:r w:rsidR="001239FC">
        <w:rPr>
          <w:noProof/>
          <w:lang w:eastAsia="en-GB"/>
        </w:rPr>
        <mc:AlternateContent>
          <mc:Choice Requires="wps">
            <w:drawing>
              <wp:anchor distT="0" distB="0" distL="114300" distR="114300" simplePos="0" relativeHeight="251659264" behindDoc="0" locked="0" layoutInCell="1" allowOverlap="1" wp14:anchorId="0D5C57F0" wp14:editId="2AA656D3">
                <wp:simplePos x="0" y="0"/>
                <wp:positionH relativeFrom="column">
                  <wp:posOffset>3886201</wp:posOffset>
                </wp:positionH>
                <wp:positionV relativeFrom="paragraph">
                  <wp:posOffset>3227705</wp:posOffset>
                </wp:positionV>
                <wp:extent cx="2724150" cy="1752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7241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6CE" w:rsidRPr="003D16CE" w:rsidRDefault="003D16CE" w:rsidP="003D16CE">
                            <w:pPr>
                              <w:rPr>
                                <w:rFonts w:ascii="Sassoon write" w:hAnsi="Sassoon write"/>
                                <w:sz w:val="24"/>
                                <w:szCs w:val="32"/>
                              </w:rPr>
                            </w:pPr>
                            <w:r w:rsidRPr="003D16CE">
                              <w:rPr>
                                <w:rFonts w:ascii="Sassoon write" w:hAnsi="Sassoon write"/>
                                <w:sz w:val="24"/>
                                <w:szCs w:val="32"/>
                              </w:rPr>
                              <w:t>Rule: a set of conditions/ instructions people are expected to follow</w:t>
                            </w:r>
                          </w:p>
                          <w:p w:rsidR="003D16CE" w:rsidRPr="007444D5" w:rsidRDefault="003D16CE" w:rsidP="003D16CE">
                            <w:pPr>
                              <w:rPr>
                                <w:rFonts w:ascii="Sassoon write" w:hAnsi="Sassoon write"/>
                                <w:sz w:val="24"/>
                                <w:szCs w:val="24"/>
                              </w:rPr>
                            </w:pPr>
                            <w:r w:rsidRPr="003D16CE">
                              <w:rPr>
                                <w:rFonts w:ascii="Sassoon write" w:hAnsi="Sassoon write"/>
                                <w:sz w:val="24"/>
                                <w:szCs w:val="32"/>
                              </w:rPr>
                              <w:t xml:space="preserve">British Law: a system of </w:t>
                            </w:r>
                            <w:r w:rsidRPr="007444D5">
                              <w:rPr>
                                <w:rFonts w:ascii="Sassoon write" w:hAnsi="Sassoon write"/>
                                <w:sz w:val="24"/>
                                <w:szCs w:val="24"/>
                              </w:rPr>
                              <w:t>rules that are created and enforced through British social and governmental institutions</w:t>
                            </w:r>
                            <w:r w:rsidRPr="007444D5">
                              <w:rPr>
                                <w:rFonts w:ascii="Helvetica" w:hAnsi="Helvetica" w:cs="Helvetica"/>
                                <w:color w:val="7030A0"/>
                                <w:sz w:val="24"/>
                                <w:szCs w:val="24"/>
                                <w:shd w:val="clear" w:color="auto" w:fill="FFFFFF"/>
                              </w:rPr>
                              <w:t xml:space="preserve"> </w:t>
                            </w:r>
                          </w:p>
                          <w:p w:rsidR="003D16CE" w:rsidRPr="007444D5" w:rsidRDefault="003D16CE" w:rsidP="003D16CE">
                            <w:pPr>
                              <w:rPr>
                                <w:rFonts w:ascii="Sassoon write" w:hAnsi="Sassoon write"/>
                                <w:sz w:val="24"/>
                                <w:szCs w:val="24"/>
                              </w:rPr>
                            </w:pPr>
                            <w:r w:rsidRPr="007444D5">
                              <w:rPr>
                                <w:rFonts w:ascii="Sassoon write" w:hAnsi="Sassoon write"/>
                                <w:sz w:val="24"/>
                                <w:szCs w:val="24"/>
                              </w:rPr>
                              <w:t>Religious law: a system of rules followed by a religious group</w:t>
                            </w:r>
                          </w:p>
                          <w:p w:rsidR="003D16CE" w:rsidRDefault="003D1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306pt;margin-top:254.15pt;width:214.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" fillcolor="white [3201]" strokeweight=".5pt">
                <v:textbox>
                  <w:txbxContent>
                    <w:p w:rsidR="003D16CE" w:rsidRPr="003D16CE" w:rsidRDefault="003D16CE" w:rsidP="003D16CE">
                      <w:pPr>
                        <w:rPr>
                          <w:rFonts w:ascii="Sassoon write" w:hAnsi="Sassoon write"/>
                          <w:sz w:val="24"/>
                          <w:szCs w:val="32"/>
                        </w:rPr>
                      </w:pPr>
                      <w:r w:rsidRPr="003D16CE">
                        <w:rPr>
                          <w:rFonts w:ascii="Sassoon write" w:hAnsi="Sassoon write"/>
                          <w:sz w:val="24"/>
                          <w:szCs w:val="32"/>
                        </w:rPr>
                        <w:t>Rule: a set of conditions/ instructions people are expected to follow</w:t>
                      </w:r>
                    </w:p>
                    <w:p w:rsidR="003D16CE" w:rsidRPr="007444D5" w:rsidRDefault="003D16CE" w:rsidP="003D16CE">
                      <w:pPr>
                        <w:rPr>
                          <w:rFonts w:ascii="Sassoon write" w:hAnsi="Sassoon write"/>
                          <w:sz w:val="24"/>
                          <w:szCs w:val="24"/>
                        </w:rPr>
                      </w:pPr>
                      <w:r w:rsidRPr="003D16CE">
                        <w:rPr>
                          <w:rFonts w:ascii="Sassoon write" w:hAnsi="Sassoon write"/>
                          <w:sz w:val="24"/>
                          <w:szCs w:val="32"/>
                        </w:rPr>
                        <w:t xml:space="preserve">British Law: a system of </w:t>
                      </w:r>
                      <w:r w:rsidRPr="007444D5">
                        <w:rPr>
                          <w:rFonts w:ascii="Sassoon write" w:hAnsi="Sassoon write"/>
                          <w:sz w:val="24"/>
                          <w:szCs w:val="24"/>
                        </w:rPr>
                        <w:t>rules that are created and enforced through British social and governmental institutions</w:t>
                      </w:r>
                      <w:r w:rsidRPr="007444D5">
                        <w:rPr>
                          <w:rFonts w:ascii="Helvetica" w:hAnsi="Helvetica" w:cs="Helvetica"/>
                          <w:color w:val="7030A0"/>
                          <w:sz w:val="24"/>
                          <w:szCs w:val="24"/>
                          <w:shd w:val="clear" w:color="auto" w:fill="FFFFFF"/>
                        </w:rPr>
                        <w:t xml:space="preserve"> </w:t>
                      </w:r>
                    </w:p>
                    <w:p w:rsidR="003D16CE" w:rsidRPr="007444D5" w:rsidRDefault="003D16CE" w:rsidP="003D16CE">
                      <w:pPr>
                        <w:rPr>
                          <w:rFonts w:ascii="Sassoon write" w:hAnsi="Sassoon write"/>
                          <w:sz w:val="24"/>
                          <w:szCs w:val="24"/>
                        </w:rPr>
                      </w:pPr>
                      <w:r w:rsidRPr="007444D5">
                        <w:rPr>
                          <w:rFonts w:ascii="Sassoon write" w:hAnsi="Sassoon write"/>
                          <w:sz w:val="24"/>
                          <w:szCs w:val="24"/>
                        </w:rPr>
                        <w:t>Religious law: a system of rules followed by a religious group</w:t>
                      </w:r>
                    </w:p>
                    <w:p w:rsidR="003D16CE" w:rsidRDefault="003D16CE"/>
                  </w:txbxContent>
                </v:textbox>
              </v:shape>
            </w:pict>
          </mc:Fallback>
        </mc:AlternateContent>
      </w:r>
      <w:r w:rsidR="001239FC">
        <w:rPr>
          <w:noProof/>
          <w:lang w:eastAsia="en-GB"/>
        </w:rPr>
        <w:drawing>
          <wp:anchor distT="0" distB="0" distL="114300" distR="114300" simplePos="0" relativeHeight="251661312" behindDoc="0" locked="0" layoutInCell="1" allowOverlap="1" wp14:anchorId="4C3AFF71" wp14:editId="0E668080">
            <wp:simplePos x="0" y="0"/>
            <wp:positionH relativeFrom="column">
              <wp:posOffset>6686550</wp:posOffset>
            </wp:positionH>
            <wp:positionV relativeFrom="paragraph">
              <wp:posOffset>3170555</wp:posOffset>
            </wp:positionV>
            <wp:extent cx="2763520" cy="180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3520" cy="1809750"/>
                    </a:xfrm>
                    <a:prstGeom prst="rect">
                      <a:avLst/>
                    </a:prstGeom>
                  </pic:spPr>
                </pic:pic>
              </a:graphicData>
            </a:graphic>
            <wp14:sizeRelH relativeFrom="page">
              <wp14:pctWidth>0</wp14:pctWidth>
            </wp14:sizeRelH>
            <wp14:sizeRelV relativeFrom="page">
              <wp14:pctHeight>0</wp14:pctHeight>
            </wp14:sizeRelV>
          </wp:anchor>
        </w:drawing>
      </w:r>
      <w:r w:rsidR="001239FC">
        <w:rPr>
          <w:noProof/>
          <w:lang w:eastAsia="en-GB"/>
        </w:rPr>
        <w:drawing>
          <wp:anchor distT="0" distB="0" distL="114300" distR="114300" simplePos="0" relativeHeight="251658240" behindDoc="0" locked="0" layoutInCell="1" allowOverlap="1" wp14:anchorId="76F8D88E" wp14:editId="4398BB11">
            <wp:simplePos x="0" y="0"/>
            <wp:positionH relativeFrom="column">
              <wp:posOffset>704850</wp:posOffset>
            </wp:positionH>
            <wp:positionV relativeFrom="paragraph">
              <wp:posOffset>243205</wp:posOffset>
            </wp:positionV>
            <wp:extent cx="4143375" cy="38176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43375" cy="3817620"/>
                    </a:xfrm>
                    <a:prstGeom prst="rect">
                      <a:avLst/>
                    </a:prstGeom>
                  </pic:spPr>
                </pic:pic>
              </a:graphicData>
            </a:graphic>
            <wp14:sizeRelH relativeFrom="page">
              <wp14:pctWidth>0</wp14:pctWidth>
            </wp14:sizeRelH>
            <wp14:sizeRelV relativeFrom="page">
              <wp14:pctHeight>0</wp14:pctHeight>
            </wp14:sizeRelV>
          </wp:anchor>
        </w:drawing>
      </w:r>
    </w:p>
    <w:sectPr w:rsidR="00787080" w:rsidRPr="00787080" w:rsidSect="005353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FC" w:rsidRDefault="001239FC" w:rsidP="001239FC">
      <w:pPr>
        <w:spacing w:after="0" w:line="240" w:lineRule="auto"/>
      </w:pPr>
      <w:r>
        <w:separator/>
      </w:r>
    </w:p>
  </w:endnote>
  <w:endnote w:type="continuationSeparator" w:id="0">
    <w:p w:rsidR="001239FC" w:rsidRDefault="001239FC" w:rsidP="0012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writ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FC" w:rsidRDefault="001239FC" w:rsidP="001239FC">
      <w:pPr>
        <w:spacing w:after="0" w:line="240" w:lineRule="auto"/>
      </w:pPr>
      <w:r>
        <w:separator/>
      </w:r>
    </w:p>
  </w:footnote>
  <w:footnote w:type="continuationSeparator" w:id="0">
    <w:p w:rsidR="001239FC" w:rsidRDefault="001239FC" w:rsidP="00123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80"/>
    <w:rsid w:val="00055734"/>
    <w:rsid w:val="00104A4C"/>
    <w:rsid w:val="001239FC"/>
    <w:rsid w:val="001619C1"/>
    <w:rsid w:val="003967E8"/>
    <w:rsid w:val="003D16CE"/>
    <w:rsid w:val="005353D8"/>
    <w:rsid w:val="006053FA"/>
    <w:rsid w:val="006155FC"/>
    <w:rsid w:val="00737A22"/>
    <w:rsid w:val="007444D5"/>
    <w:rsid w:val="00787080"/>
    <w:rsid w:val="007B30BD"/>
    <w:rsid w:val="007D45A8"/>
    <w:rsid w:val="00966572"/>
    <w:rsid w:val="00C16C8C"/>
    <w:rsid w:val="00CD7BDF"/>
    <w:rsid w:val="00DE26BD"/>
    <w:rsid w:val="00F376C0"/>
    <w:rsid w:val="00F70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E"/>
    <w:pPr>
      <w:suppressAutoHyphens/>
      <w:autoSpaceDN w:val="0"/>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CE"/>
    <w:pPr>
      <w:suppressAutoHyphens w:val="0"/>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16CE"/>
    <w:rPr>
      <w:rFonts w:ascii="Tahoma" w:hAnsi="Tahoma" w:cs="Tahoma"/>
      <w:sz w:val="16"/>
      <w:szCs w:val="16"/>
    </w:rPr>
  </w:style>
  <w:style w:type="paragraph" w:styleId="Header">
    <w:name w:val="header"/>
    <w:basedOn w:val="Normal"/>
    <w:link w:val="HeaderChar"/>
    <w:uiPriority w:val="99"/>
    <w:unhideWhenUsed/>
    <w:rsid w:val="0012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FC"/>
    <w:rPr>
      <w:rFonts w:ascii="Calibri" w:eastAsia="Calibri" w:hAnsi="Calibri" w:cs="Times New Roman"/>
    </w:rPr>
  </w:style>
  <w:style w:type="paragraph" w:styleId="Footer">
    <w:name w:val="footer"/>
    <w:basedOn w:val="Normal"/>
    <w:link w:val="FooterChar"/>
    <w:uiPriority w:val="99"/>
    <w:unhideWhenUsed/>
    <w:rsid w:val="0012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E"/>
    <w:pPr>
      <w:suppressAutoHyphens/>
      <w:autoSpaceDN w:val="0"/>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CE"/>
    <w:pPr>
      <w:suppressAutoHyphens w:val="0"/>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16CE"/>
    <w:rPr>
      <w:rFonts w:ascii="Tahoma" w:hAnsi="Tahoma" w:cs="Tahoma"/>
      <w:sz w:val="16"/>
      <w:szCs w:val="16"/>
    </w:rPr>
  </w:style>
  <w:style w:type="paragraph" w:styleId="Header">
    <w:name w:val="header"/>
    <w:basedOn w:val="Normal"/>
    <w:link w:val="HeaderChar"/>
    <w:uiPriority w:val="99"/>
    <w:unhideWhenUsed/>
    <w:rsid w:val="0012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FC"/>
    <w:rPr>
      <w:rFonts w:ascii="Calibri" w:eastAsia="Calibri" w:hAnsi="Calibri" w:cs="Times New Roman"/>
    </w:rPr>
  </w:style>
  <w:style w:type="paragraph" w:styleId="Footer">
    <w:name w:val="footer"/>
    <w:basedOn w:val="Normal"/>
    <w:link w:val="FooterChar"/>
    <w:uiPriority w:val="99"/>
    <w:unhideWhenUsed/>
    <w:rsid w:val="0012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2020-03-25T15:35:00Z</dcterms:created>
  <dcterms:modified xsi:type="dcterms:W3CDTF">2020-03-25T16:45:00Z</dcterms:modified>
</cp:coreProperties>
</file>