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21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872"/>
        <w:gridCol w:w="2693"/>
        <w:gridCol w:w="1701"/>
        <w:gridCol w:w="425"/>
        <w:gridCol w:w="1134"/>
        <w:gridCol w:w="2012"/>
      </w:tblGrid>
      <w:tr w:rsidR="00701378" w:rsidRPr="00865187" w:rsidTr="006A7343">
        <w:trPr>
          <w:trHeight w:val="557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78" w:rsidRPr="004D3ECA" w:rsidRDefault="00B16F8F" w:rsidP="006A7343">
            <w:pPr>
              <w:rPr>
                <w:rFonts w:cstheme="minorHAnsi"/>
                <w:b/>
                <w:sz w:val="24"/>
                <w:szCs w:val="24"/>
              </w:rPr>
            </w:pPr>
            <w:r w:rsidRPr="004D3ECA">
              <w:rPr>
                <w:rFonts w:cstheme="minorHAnsi"/>
                <w:b/>
                <w:sz w:val="24"/>
                <w:szCs w:val="24"/>
              </w:rPr>
              <w:t>WALT: Decide which operation to use for addition and subtraction word problems.</w:t>
            </w:r>
            <w:r w:rsidR="004D3ECA" w:rsidRPr="004D3ECA">
              <w:rPr>
                <w:rFonts w:cstheme="minorHAnsi"/>
                <w:b/>
                <w:sz w:val="24"/>
                <w:szCs w:val="24"/>
              </w:rPr>
              <w:t xml:space="preserve">          Red /Gre</w:t>
            </w:r>
            <w:bookmarkStart w:id="0" w:name="_GoBack"/>
            <w:bookmarkEnd w:id="0"/>
            <w:r w:rsidR="004D3ECA" w:rsidRPr="004D3ECA">
              <w:rPr>
                <w:rFonts w:cstheme="minorHAnsi"/>
                <w:b/>
                <w:sz w:val="24"/>
                <w:szCs w:val="24"/>
              </w:rPr>
              <w:t>en groups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78" w:rsidRPr="00865187" w:rsidRDefault="00701378" w:rsidP="006A73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5187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378" w:rsidRPr="00865187" w:rsidRDefault="00701378" w:rsidP="006A7343">
            <w:pPr>
              <w:rPr>
                <w:rFonts w:cstheme="minorHAnsi"/>
                <w:sz w:val="24"/>
                <w:szCs w:val="24"/>
              </w:rPr>
            </w:pPr>
            <w:r w:rsidRPr="00865187">
              <w:rPr>
                <w:rFonts w:cstheme="minorHAnsi"/>
                <w:sz w:val="24"/>
                <w:szCs w:val="24"/>
              </w:rPr>
              <w:t xml:space="preserve">DATE: </w:t>
            </w:r>
          </w:p>
        </w:tc>
      </w:tr>
      <w:tr w:rsidR="00701378" w:rsidRPr="00865187" w:rsidTr="006A73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78" w:rsidRPr="00865187" w:rsidRDefault="00701378" w:rsidP="006A7343">
            <w:pPr>
              <w:rPr>
                <w:rFonts w:cstheme="minorHAnsi"/>
                <w:sz w:val="24"/>
                <w:szCs w:val="24"/>
              </w:rPr>
            </w:pPr>
            <w:r w:rsidRPr="0086518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78" w:rsidRPr="00865187" w:rsidRDefault="007F6802" w:rsidP="006A7343">
            <w:pPr>
              <w:rPr>
                <w:rFonts w:cstheme="minorHAnsi"/>
                <w:sz w:val="24"/>
                <w:szCs w:val="24"/>
              </w:rPr>
            </w:pPr>
            <w:r w:rsidRPr="00865187">
              <w:rPr>
                <w:rFonts w:cstheme="minorHAnsi"/>
                <w:sz w:val="24"/>
                <w:szCs w:val="24"/>
              </w:rPr>
              <w:t>I can decide which operation to use for addition and subtraction word problems.</w:t>
            </w:r>
          </w:p>
        </w:tc>
      </w:tr>
      <w:tr w:rsidR="00701378" w:rsidRPr="00865187" w:rsidTr="006A7343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378" w:rsidRPr="00865187" w:rsidRDefault="00701378" w:rsidP="006A73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5187">
              <w:rPr>
                <w:rFonts w:cstheme="minorHAnsi"/>
                <w:b/>
                <w:sz w:val="24"/>
                <w:szCs w:val="24"/>
              </w:rPr>
              <w:t xml:space="preserve">My effort today: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378" w:rsidRPr="00865187" w:rsidRDefault="00701378" w:rsidP="006A73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5187">
              <w:rPr>
                <w:rFonts w:cstheme="minorHAnsi"/>
                <w:sz w:val="24"/>
                <w:szCs w:val="24"/>
              </w:rPr>
              <w:t>Needed to be better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378" w:rsidRPr="00865187" w:rsidRDefault="00701378" w:rsidP="006A73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5187">
              <w:rPr>
                <w:rFonts w:cstheme="minorHAnsi"/>
                <w:sz w:val="24"/>
                <w:szCs w:val="24"/>
              </w:rPr>
              <w:t>Was good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378" w:rsidRPr="00865187" w:rsidRDefault="00701378" w:rsidP="006A73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5187">
              <w:rPr>
                <w:rFonts w:cstheme="minorHAnsi"/>
                <w:sz w:val="24"/>
                <w:szCs w:val="24"/>
              </w:rPr>
              <w:t>Gave me a ‘Sense of Pride’</w:t>
            </w:r>
          </w:p>
        </w:tc>
      </w:tr>
      <w:tr w:rsidR="00865187" w:rsidRPr="00865187" w:rsidTr="00995441">
        <w:tc>
          <w:tcPr>
            <w:tcW w:w="10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87" w:rsidRPr="00865187" w:rsidRDefault="00865187" w:rsidP="00865187">
            <w:pPr>
              <w:rPr>
                <w:rFonts w:cstheme="minorHAnsi"/>
                <w:b/>
                <w:sz w:val="24"/>
                <w:szCs w:val="24"/>
              </w:rPr>
            </w:pPr>
            <w:r w:rsidRPr="00865187">
              <w:rPr>
                <w:rFonts w:cstheme="minorHAnsi"/>
                <w:b/>
                <w:sz w:val="24"/>
                <w:szCs w:val="24"/>
              </w:rPr>
              <w:t>Vocabulary:</w:t>
            </w:r>
          </w:p>
          <w:p w:rsidR="00865187" w:rsidRPr="00865187" w:rsidRDefault="00865187" w:rsidP="00865187">
            <w:pPr>
              <w:rPr>
                <w:rFonts w:cstheme="minorHAnsi"/>
                <w:sz w:val="24"/>
                <w:szCs w:val="24"/>
              </w:rPr>
            </w:pPr>
            <w:r w:rsidRPr="00865187">
              <w:rPr>
                <w:rFonts w:cstheme="minorHAnsi"/>
                <w:b/>
                <w:sz w:val="24"/>
                <w:szCs w:val="24"/>
              </w:rPr>
              <w:t xml:space="preserve">Addition – </w:t>
            </w:r>
            <w:r w:rsidRPr="00865187">
              <w:rPr>
                <w:rFonts w:cstheme="minorHAnsi"/>
                <w:sz w:val="24"/>
                <w:szCs w:val="24"/>
              </w:rPr>
              <w:t>to join together two or more numbers together.</w:t>
            </w:r>
          </w:p>
          <w:p w:rsidR="00865187" w:rsidRPr="00865187" w:rsidRDefault="00865187" w:rsidP="00865187">
            <w:pPr>
              <w:rPr>
                <w:rFonts w:cstheme="minorHAnsi"/>
                <w:b/>
                <w:sz w:val="24"/>
                <w:szCs w:val="24"/>
              </w:rPr>
            </w:pPr>
            <w:r w:rsidRPr="00865187">
              <w:rPr>
                <w:rFonts w:cstheme="minorHAnsi"/>
                <w:b/>
                <w:sz w:val="24"/>
                <w:szCs w:val="24"/>
              </w:rPr>
              <w:t xml:space="preserve">Subtraction </w:t>
            </w:r>
            <w:proofErr w:type="gramStart"/>
            <w:r w:rsidRPr="00865187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865187">
              <w:rPr>
                <w:rFonts w:cstheme="minorHAnsi"/>
                <w:sz w:val="24"/>
                <w:szCs w:val="24"/>
              </w:rPr>
              <w:t xml:space="preserve"> take</w:t>
            </w:r>
            <w:proofErr w:type="gramEnd"/>
            <w:r w:rsidRPr="00865187">
              <w:rPr>
                <w:rFonts w:cstheme="minorHAnsi"/>
                <w:sz w:val="24"/>
                <w:szCs w:val="24"/>
              </w:rPr>
              <w:t xml:space="preserve"> one quantity away from another.</w:t>
            </w:r>
          </w:p>
        </w:tc>
      </w:tr>
    </w:tbl>
    <w:p w:rsidR="00701378" w:rsidRDefault="00701378"/>
    <w:p w:rsidR="00701378" w:rsidRPr="006A7343" w:rsidRDefault="00B16F8F">
      <w:pPr>
        <w:rPr>
          <w:b/>
          <w:sz w:val="24"/>
          <w:szCs w:val="28"/>
          <w:u w:val="single"/>
        </w:rPr>
      </w:pPr>
      <w:r w:rsidRPr="006A7343">
        <w:rPr>
          <w:b/>
          <w:sz w:val="24"/>
          <w:szCs w:val="28"/>
          <w:u w:val="single"/>
        </w:rPr>
        <w:t>Step 1</w:t>
      </w:r>
    </w:p>
    <w:p w:rsidR="00701378" w:rsidRDefault="00B16F8F">
      <w:pPr>
        <w:rPr>
          <w:sz w:val="24"/>
          <w:szCs w:val="28"/>
        </w:rPr>
      </w:pPr>
      <w:r w:rsidRPr="006A7343">
        <w:rPr>
          <w:sz w:val="24"/>
          <w:szCs w:val="28"/>
        </w:rPr>
        <w:t xml:space="preserve">Sort the vocabulary into the correct columns. </w:t>
      </w:r>
      <w:r w:rsidR="007F6802" w:rsidRPr="006A7343">
        <w:rPr>
          <w:sz w:val="24"/>
          <w:szCs w:val="28"/>
        </w:rPr>
        <w:t xml:space="preserve"> Write the vocabulary into the correct columns.</w:t>
      </w:r>
    </w:p>
    <w:p w:rsidR="00865187" w:rsidRPr="006A7343" w:rsidRDefault="00865187">
      <w:pPr>
        <w:rPr>
          <w:sz w:val="24"/>
          <w:szCs w:val="28"/>
        </w:rPr>
      </w:pPr>
    </w:p>
    <w:tbl>
      <w:tblPr>
        <w:tblStyle w:val="TableGrid"/>
        <w:tblpPr w:leftFromText="180" w:rightFromText="180" w:vertAnchor="page" w:horzAnchor="margin" w:tblpY="5553"/>
        <w:tblW w:w="10518" w:type="dxa"/>
        <w:tblLook w:val="04A0" w:firstRow="1" w:lastRow="0" w:firstColumn="1" w:lastColumn="0" w:noHBand="0" w:noVBand="1"/>
      </w:tblPr>
      <w:tblGrid>
        <w:gridCol w:w="5259"/>
        <w:gridCol w:w="5259"/>
      </w:tblGrid>
      <w:tr w:rsidR="00B16F8F" w:rsidRPr="00B16F8F" w:rsidTr="00865187">
        <w:trPr>
          <w:trHeight w:val="469"/>
        </w:trPr>
        <w:tc>
          <w:tcPr>
            <w:tcW w:w="5259" w:type="dxa"/>
          </w:tcPr>
          <w:p w:rsidR="00B16F8F" w:rsidRPr="00B16F8F" w:rsidRDefault="00B16F8F" w:rsidP="00865187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Vocabulary for addition</w:t>
            </w:r>
          </w:p>
        </w:tc>
        <w:tc>
          <w:tcPr>
            <w:tcW w:w="5259" w:type="dxa"/>
          </w:tcPr>
          <w:p w:rsidR="00B16F8F" w:rsidRPr="00B16F8F" w:rsidRDefault="00B16F8F" w:rsidP="00865187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Vocabulary for subtraction</w:t>
            </w:r>
          </w:p>
        </w:tc>
      </w:tr>
      <w:tr w:rsidR="00B16F8F" w:rsidRPr="00B16F8F" w:rsidTr="00865187">
        <w:trPr>
          <w:trHeight w:val="2148"/>
        </w:trPr>
        <w:tc>
          <w:tcPr>
            <w:tcW w:w="5259" w:type="dxa"/>
          </w:tcPr>
          <w:p w:rsidR="00B16F8F" w:rsidRPr="00B16F8F" w:rsidRDefault="00B16F8F" w:rsidP="00865187">
            <w:pPr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B16F8F" w:rsidRDefault="00B16F8F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Default="007F6802" w:rsidP="00865187">
            <w:pPr>
              <w:rPr>
                <w:sz w:val="28"/>
                <w:szCs w:val="28"/>
              </w:rPr>
            </w:pPr>
          </w:p>
          <w:p w:rsidR="007F6802" w:rsidRPr="00B16F8F" w:rsidRDefault="007F6802" w:rsidP="00865187">
            <w:pPr>
              <w:rPr>
                <w:sz w:val="28"/>
                <w:szCs w:val="28"/>
              </w:rPr>
            </w:pPr>
          </w:p>
        </w:tc>
      </w:tr>
    </w:tbl>
    <w:p w:rsidR="00B16F8F" w:rsidRPr="00B16F8F" w:rsidRDefault="00B16F8F">
      <w:pPr>
        <w:rPr>
          <w:sz w:val="28"/>
          <w:szCs w:val="28"/>
        </w:rPr>
      </w:pP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1495"/>
        <w:gridCol w:w="1834"/>
        <w:gridCol w:w="2132"/>
        <w:gridCol w:w="1537"/>
        <w:gridCol w:w="1834"/>
        <w:gridCol w:w="1668"/>
      </w:tblGrid>
      <w:tr w:rsidR="00B16F8F" w:rsidRPr="00B16F8F" w:rsidTr="00B16F8F">
        <w:trPr>
          <w:trHeight w:val="301"/>
        </w:trPr>
        <w:tc>
          <w:tcPr>
            <w:tcW w:w="1495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add</w:t>
            </w:r>
          </w:p>
        </w:tc>
        <w:tc>
          <w:tcPr>
            <w:tcW w:w="1834" w:type="dxa"/>
          </w:tcPr>
          <w:p w:rsidR="00B16F8F" w:rsidRPr="00B16F8F" w:rsidRDefault="00B16F8F" w:rsidP="006A7343">
            <w:pPr>
              <w:jc w:val="center"/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difference</w:t>
            </w:r>
          </w:p>
        </w:tc>
        <w:tc>
          <w:tcPr>
            <w:tcW w:w="2132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take away</w:t>
            </w:r>
          </w:p>
          <w:p w:rsidR="00B16F8F" w:rsidRPr="00B16F8F" w:rsidRDefault="00B16F8F" w:rsidP="006A7343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sum</w:t>
            </w:r>
          </w:p>
        </w:tc>
        <w:tc>
          <w:tcPr>
            <w:tcW w:w="1834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subtract</w:t>
            </w:r>
          </w:p>
        </w:tc>
        <w:tc>
          <w:tcPr>
            <w:tcW w:w="1668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altogether</w:t>
            </w:r>
          </w:p>
        </w:tc>
      </w:tr>
      <w:tr w:rsidR="00B16F8F" w:rsidRPr="00B16F8F" w:rsidTr="00B16F8F">
        <w:trPr>
          <w:trHeight w:val="514"/>
        </w:trPr>
        <w:tc>
          <w:tcPr>
            <w:tcW w:w="1495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in total</w:t>
            </w:r>
          </w:p>
        </w:tc>
        <w:tc>
          <w:tcPr>
            <w:tcW w:w="1834" w:type="dxa"/>
          </w:tcPr>
          <w:p w:rsidR="00B16F8F" w:rsidRPr="00B16F8F" w:rsidRDefault="00B16F8F" w:rsidP="006A7343">
            <w:pPr>
              <w:jc w:val="center"/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minus</w:t>
            </w:r>
          </w:p>
        </w:tc>
        <w:tc>
          <w:tcPr>
            <w:tcW w:w="2132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how many fewer</w:t>
            </w:r>
          </w:p>
        </w:tc>
        <w:tc>
          <w:tcPr>
            <w:tcW w:w="1537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plus</w:t>
            </w:r>
          </w:p>
        </w:tc>
        <w:tc>
          <w:tcPr>
            <w:tcW w:w="1834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more than</w:t>
            </w:r>
          </w:p>
        </w:tc>
        <w:tc>
          <w:tcPr>
            <w:tcW w:w="1668" w:type="dxa"/>
          </w:tcPr>
          <w:p w:rsidR="00B16F8F" w:rsidRPr="00B16F8F" w:rsidRDefault="00B16F8F" w:rsidP="006A7343">
            <w:pPr>
              <w:rPr>
                <w:sz w:val="28"/>
                <w:szCs w:val="28"/>
              </w:rPr>
            </w:pPr>
            <w:r w:rsidRPr="00B16F8F">
              <w:rPr>
                <w:sz w:val="28"/>
                <w:szCs w:val="28"/>
              </w:rPr>
              <w:t>less than</w:t>
            </w:r>
          </w:p>
        </w:tc>
      </w:tr>
    </w:tbl>
    <w:p w:rsidR="00B16F8F" w:rsidRDefault="00B16F8F"/>
    <w:p w:rsidR="00B16F8F" w:rsidRDefault="00B16F8F"/>
    <w:p w:rsidR="00B16F8F" w:rsidRDefault="00B16F8F"/>
    <w:p w:rsidR="00B16F8F" w:rsidRDefault="00B16F8F"/>
    <w:p w:rsidR="00B16F8F" w:rsidRDefault="00B16F8F"/>
    <w:p w:rsidR="007F6802" w:rsidRDefault="007F6802"/>
    <w:p w:rsidR="000D0B79" w:rsidRPr="006A7343" w:rsidRDefault="000D0B79">
      <w:pPr>
        <w:rPr>
          <w:b/>
          <w:sz w:val="24"/>
          <w:szCs w:val="32"/>
          <w:u w:val="single"/>
        </w:rPr>
      </w:pPr>
      <w:r w:rsidRPr="006A7343">
        <w:rPr>
          <w:b/>
          <w:sz w:val="24"/>
          <w:szCs w:val="32"/>
          <w:u w:val="single"/>
        </w:rPr>
        <w:lastRenderedPageBreak/>
        <w:t>Step 2</w:t>
      </w:r>
    </w:p>
    <w:p w:rsidR="00B16F8F" w:rsidRPr="006A7343" w:rsidRDefault="00B16F8F">
      <w:pPr>
        <w:rPr>
          <w:sz w:val="24"/>
          <w:szCs w:val="32"/>
        </w:rPr>
      </w:pPr>
      <w:r w:rsidRPr="006A7343">
        <w:rPr>
          <w:sz w:val="24"/>
          <w:szCs w:val="32"/>
        </w:rPr>
        <w:t xml:space="preserve">Read the word problems.  Decide </w:t>
      </w:r>
      <w:r w:rsidR="006A7343">
        <w:rPr>
          <w:sz w:val="24"/>
          <w:szCs w:val="32"/>
        </w:rPr>
        <w:t xml:space="preserve">whether they are addition problems or subtraction problems. </w:t>
      </w:r>
      <w:r w:rsidR="007F6802" w:rsidRPr="006A7343">
        <w:rPr>
          <w:sz w:val="24"/>
          <w:szCs w:val="32"/>
        </w:rPr>
        <w:t>You DO NOT need to solve them!</w:t>
      </w:r>
    </w:p>
    <w:p w:rsidR="00B16F8F" w:rsidRDefault="00B16F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865187" w:rsidTr="00865187">
        <w:trPr>
          <w:trHeight w:val="1013"/>
        </w:trPr>
        <w:tc>
          <w:tcPr>
            <w:tcW w:w="5807" w:type="dxa"/>
          </w:tcPr>
          <w:p w:rsidR="00865187" w:rsidRPr="007F6802" w:rsidRDefault="00865187" w:rsidP="00B16F8F">
            <w:pPr>
              <w:rPr>
                <w:sz w:val="28"/>
                <w:szCs w:val="28"/>
              </w:rPr>
            </w:pPr>
            <w:r w:rsidRPr="007F6802">
              <w:rPr>
                <w:sz w:val="28"/>
                <w:szCs w:val="28"/>
              </w:rPr>
              <w:t xml:space="preserve">James bought 5 apples, 3 plums and 8 bananas from the shop.  How many pieces of fruit did he buy in total? </w:t>
            </w:r>
          </w:p>
          <w:p w:rsidR="00865187" w:rsidRPr="007F6802" w:rsidRDefault="008651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5187" w:rsidRPr="007F6802" w:rsidRDefault="00865187" w:rsidP="00B16F8F">
            <w:pPr>
              <w:rPr>
                <w:sz w:val="28"/>
                <w:szCs w:val="28"/>
              </w:rPr>
            </w:pPr>
          </w:p>
        </w:tc>
      </w:tr>
      <w:tr w:rsidR="00865187" w:rsidTr="00865187">
        <w:trPr>
          <w:trHeight w:val="1340"/>
        </w:trPr>
        <w:tc>
          <w:tcPr>
            <w:tcW w:w="5807" w:type="dxa"/>
          </w:tcPr>
          <w:p w:rsidR="00865187" w:rsidRPr="007F6802" w:rsidRDefault="00865187">
            <w:pPr>
              <w:rPr>
                <w:sz w:val="28"/>
                <w:szCs w:val="28"/>
              </w:rPr>
            </w:pPr>
          </w:p>
          <w:p w:rsidR="00865187" w:rsidRPr="007F6802" w:rsidRDefault="00865187">
            <w:pPr>
              <w:rPr>
                <w:sz w:val="28"/>
                <w:szCs w:val="28"/>
              </w:rPr>
            </w:pPr>
            <w:r w:rsidRPr="007F6802">
              <w:rPr>
                <w:sz w:val="28"/>
                <w:szCs w:val="28"/>
              </w:rPr>
              <w:t>There are 165 books in one classroom and 321 in the other classroom.  How many books are there altogether?</w:t>
            </w:r>
          </w:p>
          <w:p w:rsidR="00865187" w:rsidRPr="007F6802" w:rsidRDefault="008651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5187" w:rsidRPr="007F6802" w:rsidRDefault="00865187">
            <w:pPr>
              <w:rPr>
                <w:sz w:val="28"/>
                <w:szCs w:val="28"/>
              </w:rPr>
            </w:pPr>
          </w:p>
        </w:tc>
      </w:tr>
      <w:tr w:rsidR="00865187" w:rsidTr="00865187">
        <w:trPr>
          <w:trHeight w:val="382"/>
        </w:trPr>
        <w:tc>
          <w:tcPr>
            <w:tcW w:w="5807" w:type="dxa"/>
          </w:tcPr>
          <w:p w:rsidR="00865187" w:rsidRPr="007F6802" w:rsidRDefault="00865187">
            <w:pPr>
              <w:rPr>
                <w:sz w:val="28"/>
                <w:szCs w:val="28"/>
              </w:rPr>
            </w:pPr>
            <w:r w:rsidRPr="007F6802">
              <w:rPr>
                <w:sz w:val="28"/>
                <w:szCs w:val="28"/>
              </w:rPr>
              <w:t xml:space="preserve">A pack of Christmas cards cost £3.20.  How much change would you get if you paid with a £5 note? </w:t>
            </w:r>
          </w:p>
          <w:p w:rsidR="00865187" w:rsidRPr="007F6802" w:rsidRDefault="008651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5187" w:rsidRPr="007F6802" w:rsidRDefault="00865187">
            <w:pPr>
              <w:rPr>
                <w:sz w:val="28"/>
                <w:szCs w:val="28"/>
              </w:rPr>
            </w:pPr>
          </w:p>
        </w:tc>
      </w:tr>
      <w:tr w:rsidR="00865187" w:rsidTr="00865187">
        <w:trPr>
          <w:trHeight w:val="382"/>
        </w:trPr>
        <w:tc>
          <w:tcPr>
            <w:tcW w:w="5807" w:type="dxa"/>
          </w:tcPr>
          <w:p w:rsidR="00865187" w:rsidRPr="007F6802" w:rsidRDefault="00865187" w:rsidP="00865187">
            <w:pPr>
              <w:rPr>
                <w:sz w:val="28"/>
                <w:szCs w:val="28"/>
              </w:rPr>
            </w:pPr>
            <w:r w:rsidRPr="007F6802">
              <w:rPr>
                <w:sz w:val="28"/>
                <w:szCs w:val="28"/>
              </w:rPr>
              <w:t xml:space="preserve">Amy bought 7 pens, 3 pencils and a pencil case.   How many items did she buy in total? </w:t>
            </w:r>
          </w:p>
          <w:p w:rsidR="00865187" w:rsidRPr="007F6802" w:rsidRDefault="00865187" w:rsidP="008651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5187" w:rsidRPr="007F6802" w:rsidRDefault="00865187" w:rsidP="00865187">
            <w:pPr>
              <w:rPr>
                <w:sz w:val="28"/>
                <w:szCs w:val="28"/>
              </w:rPr>
            </w:pPr>
          </w:p>
        </w:tc>
      </w:tr>
      <w:tr w:rsidR="00865187" w:rsidTr="00865187">
        <w:trPr>
          <w:trHeight w:val="382"/>
        </w:trPr>
        <w:tc>
          <w:tcPr>
            <w:tcW w:w="5807" w:type="dxa"/>
          </w:tcPr>
          <w:p w:rsidR="00865187" w:rsidRDefault="00865187" w:rsidP="00865187">
            <w:pPr>
              <w:rPr>
                <w:sz w:val="28"/>
                <w:szCs w:val="28"/>
              </w:rPr>
            </w:pPr>
            <w:r w:rsidRPr="007F6802">
              <w:rPr>
                <w:sz w:val="28"/>
                <w:szCs w:val="28"/>
              </w:rPr>
              <w:t xml:space="preserve">Adam has £5.  He spends £2.50 on a present for his friend.  How much does he have left? </w:t>
            </w:r>
          </w:p>
          <w:p w:rsidR="00865187" w:rsidRPr="007F6802" w:rsidRDefault="00865187" w:rsidP="008651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5187" w:rsidRPr="007F6802" w:rsidRDefault="00865187" w:rsidP="00865187">
            <w:pPr>
              <w:rPr>
                <w:sz w:val="28"/>
                <w:szCs w:val="28"/>
              </w:rPr>
            </w:pPr>
          </w:p>
        </w:tc>
      </w:tr>
      <w:tr w:rsidR="00865187" w:rsidTr="00865187">
        <w:trPr>
          <w:trHeight w:val="382"/>
        </w:trPr>
        <w:tc>
          <w:tcPr>
            <w:tcW w:w="5807" w:type="dxa"/>
          </w:tcPr>
          <w:p w:rsidR="00865187" w:rsidRPr="007F6802" w:rsidRDefault="00865187" w:rsidP="00865187">
            <w:pPr>
              <w:rPr>
                <w:sz w:val="28"/>
                <w:szCs w:val="28"/>
              </w:rPr>
            </w:pPr>
            <w:r w:rsidRPr="007F6802">
              <w:rPr>
                <w:sz w:val="28"/>
                <w:szCs w:val="28"/>
              </w:rPr>
              <w:t xml:space="preserve">Sophie got £50 for her birthday.  She spent £25 on a toy from the shop.  How much money did she have left to spend still? </w:t>
            </w:r>
          </w:p>
          <w:p w:rsidR="00865187" w:rsidRPr="007F6802" w:rsidRDefault="00865187" w:rsidP="008651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5187" w:rsidRPr="007F6802" w:rsidRDefault="00865187" w:rsidP="00865187">
            <w:pPr>
              <w:rPr>
                <w:sz w:val="28"/>
                <w:szCs w:val="28"/>
              </w:rPr>
            </w:pPr>
          </w:p>
        </w:tc>
      </w:tr>
    </w:tbl>
    <w:p w:rsidR="00B16F8F" w:rsidRDefault="00B16F8F"/>
    <w:p w:rsidR="00B16F8F" w:rsidRDefault="00B16F8F"/>
    <w:p w:rsidR="007F6802" w:rsidRDefault="007F6802"/>
    <w:p w:rsidR="00865187" w:rsidRPr="007F6802" w:rsidRDefault="00865187" w:rsidP="00865187">
      <w:pPr>
        <w:rPr>
          <w:b/>
          <w:sz w:val="32"/>
          <w:szCs w:val="32"/>
          <w:u w:val="single"/>
        </w:rPr>
      </w:pPr>
      <w:r w:rsidRPr="007F6802">
        <w:rPr>
          <w:b/>
          <w:sz w:val="32"/>
          <w:szCs w:val="32"/>
          <w:u w:val="single"/>
        </w:rPr>
        <w:t>Step 3</w:t>
      </w:r>
    </w:p>
    <w:p w:rsidR="00865187" w:rsidRPr="007F6802" w:rsidRDefault="00B10C9F" w:rsidP="00865187">
      <w:pPr>
        <w:rPr>
          <w:sz w:val="32"/>
          <w:szCs w:val="32"/>
        </w:rPr>
      </w:pPr>
      <w:r>
        <w:rPr>
          <w:sz w:val="32"/>
          <w:szCs w:val="32"/>
        </w:rPr>
        <w:t>In your book</w:t>
      </w:r>
      <w:r w:rsidR="00865187" w:rsidRPr="007F6802">
        <w:rPr>
          <w:sz w:val="32"/>
          <w:szCs w:val="32"/>
        </w:rPr>
        <w:t xml:space="preserve">, choose </w:t>
      </w:r>
      <w:r w:rsidR="00865187">
        <w:rPr>
          <w:sz w:val="32"/>
          <w:szCs w:val="32"/>
        </w:rPr>
        <w:t xml:space="preserve">1 </w:t>
      </w:r>
      <w:r w:rsidR="00865187" w:rsidRPr="007F6802">
        <w:rPr>
          <w:sz w:val="32"/>
          <w:szCs w:val="32"/>
        </w:rPr>
        <w:t>of the harder questions.  Draw a picture to show what is happening in the problem</w:t>
      </w:r>
      <w:r>
        <w:rPr>
          <w:sz w:val="32"/>
          <w:szCs w:val="32"/>
        </w:rPr>
        <w:t xml:space="preserve"> and then solve it.</w:t>
      </w:r>
    </w:p>
    <w:p w:rsidR="00865187" w:rsidRPr="007F6802" w:rsidRDefault="00865187" w:rsidP="0086518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65187" w:rsidRDefault="00865187"/>
    <w:p w:rsidR="007F6802" w:rsidRDefault="007F6802"/>
    <w:p w:rsidR="00B16F8F" w:rsidRDefault="00B16F8F"/>
    <w:p w:rsidR="0044350C" w:rsidRPr="0061040F" w:rsidRDefault="0044350C" w:rsidP="0061040F">
      <w:r>
        <w:t xml:space="preserve"> </w:t>
      </w:r>
    </w:p>
    <w:sectPr w:rsidR="0044350C" w:rsidRPr="0061040F" w:rsidSect="00B16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343" w:rsidRDefault="006A7343" w:rsidP="006A7343">
      <w:pPr>
        <w:spacing w:after="0" w:line="240" w:lineRule="auto"/>
      </w:pPr>
      <w:r>
        <w:separator/>
      </w:r>
    </w:p>
  </w:endnote>
  <w:endnote w:type="continuationSeparator" w:id="0">
    <w:p w:rsidR="006A7343" w:rsidRDefault="006A7343" w:rsidP="006A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343" w:rsidRDefault="006A7343" w:rsidP="006A7343">
      <w:pPr>
        <w:spacing w:after="0" w:line="240" w:lineRule="auto"/>
      </w:pPr>
      <w:r>
        <w:separator/>
      </w:r>
    </w:p>
  </w:footnote>
  <w:footnote w:type="continuationSeparator" w:id="0">
    <w:p w:rsidR="006A7343" w:rsidRDefault="006A7343" w:rsidP="006A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D62"/>
    <w:multiLevelType w:val="hybridMultilevel"/>
    <w:tmpl w:val="B6521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7200"/>
    <w:multiLevelType w:val="hybridMultilevel"/>
    <w:tmpl w:val="B6521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79"/>
    <w:rsid w:val="000D0B79"/>
    <w:rsid w:val="003E004F"/>
    <w:rsid w:val="0044350C"/>
    <w:rsid w:val="004D3ECA"/>
    <w:rsid w:val="0061040F"/>
    <w:rsid w:val="006A7343"/>
    <w:rsid w:val="00701378"/>
    <w:rsid w:val="007F6802"/>
    <w:rsid w:val="00865187"/>
    <w:rsid w:val="00AA3FF2"/>
    <w:rsid w:val="00B10C9F"/>
    <w:rsid w:val="00B16F8F"/>
    <w:rsid w:val="00D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E17C"/>
  <w15:chartTrackingRefBased/>
  <w15:docId w15:val="{C12F1E8A-C965-4E5D-8764-9EC9654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43"/>
  </w:style>
  <w:style w:type="paragraph" w:styleId="Footer">
    <w:name w:val="footer"/>
    <w:basedOn w:val="Normal"/>
    <w:link w:val="FooterChar"/>
    <w:uiPriority w:val="99"/>
    <w:unhideWhenUsed/>
    <w:rsid w:val="006A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Cull</dc:creator>
  <cp:keywords/>
  <dc:description/>
  <cp:lastModifiedBy>Christy Chessell</cp:lastModifiedBy>
  <cp:revision>3</cp:revision>
  <dcterms:created xsi:type="dcterms:W3CDTF">2021-01-05T11:15:00Z</dcterms:created>
  <dcterms:modified xsi:type="dcterms:W3CDTF">2021-01-05T11:16:00Z</dcterms:modified>
</cp:coreProperties>
</file>