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1F2DDD" w:rsidRDefault="00B65E0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0E20BA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2555D3"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4678B0" w:rsidRDefault="00D87A6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525911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B65E02">
        <w:rPr>
          <w:rFonts w:ascii="Sassoon Write ENG" w:hAnsi="Sassoon Write ENG"/>
          <w:i/>
          <w:sz w:val="32"/>
          <w:szCs w:val="32"/>
          <w14:cntxtAlts/>
        </w:rPr>
        <w:t xml:space="preserve"> You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 wil</w:t>
      </w:r>
      <w:r w:rsidR="00B65E02">
        <w:rPr>
          <w:rFonts w:ascii="Sassoon Write ENG" w:hAnsi="Sassoon Write ENG"/>
          <w:i/>
          <w:sz w:val="32"/>
          <w:szCs w:val="32"/>
          <w14:cntxtAlts/>
        </w:rPr>
        <w:t>l be tested on them next Monday using an apostrophe for singular possession</w:t>
      </w:r>
      <w:r w:rsidR="002555D3">
        <w:rPr>
          <w:rFonts w:ascii="Sassoon Write ENG" w:hAnsi="Sassoon Write ENG"/>
          <w:i/>
          <w:sz w:val="32"/>
          <w:szCs w:val="32"/>
          <w14:cntxtAlts/>
        </w:rPr>
        <w:t>.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705"/>
      </w:tblGrid>
      <w:tr w:rsidR="00EA03EE" w:rsidTr="00EA03EE">
        <w:trPr>
          <w:trHeight w:val="647"/>
        </w:trPr>
        <w:tc>
          <w:tcPr>
            <w:tcW w:w="3705" w:type="dxa"/>
          </w:tcPr>
          <w:p w:rsidR="00EA03EE" w:rsidRPr="009B5C12" w:rsidRDefault="002555D3" w:rsidP="00EA03E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</w:t>
            </w:r>
            <w:r w:rsidR="00EA03EE"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icycle</w:t>
            </w: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arth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sland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tbl>
      <w:tblPr>
        <w:tblStyle w:val="TableGrid"/>
        <w:tblpPr w:leftFromText="180" w:rightFromText="180" w:vertAnchor="text" w:horzAnchor="page" w:tblpX="8832" w:tblpY="264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555D3" w:rsidTr="002555D3">
        <w:trPr>
          <w:trHeight w:val="647"/>
        </w:trPr>
        <w:tc>
          <w:tcPr>
            <w:tcW w:w="3705" w:type="dxa"/>
          </w:tcPr>
          <w:p w:rsidR="002555D3" w:rsidRPr="009B5C12" w:rsidRDefault="002555D3" w:rsidP="002555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bicycle’s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earth’s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heart’s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island’s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</w:t>
      </w:r>
      <w:r w:rsidR="000E20BA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bookmarkStart w:id="0" w:name="_GoBack"/>
      <w:bookmarkEnd w:id="0"/>
      <w:r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525911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</w:p>
    <w:p w:rsidR="002555D3" w:rsidRDefault="002555D3" w:rsidP="002555D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 You will be tested on them next Monday using an apostrophe for singular possession.</w:t>
      </w:r>
    </w:p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E20BA"/>
    <w:rsid w:val="000F14CF"/>
    <w:rsid w:val="001F2DDD"/>
    <w:rsid w:val="002555D3"/>
    <w:rsid w:val="0035739C"/>
    <w:rsid w:val="004678B0"/>
    <w:rsid w:val="00525911"/>
    <w:rsid w:val="00627BE9"/>
    <w:rsid w:val="007C07A0"/>
    <w:rsid w:val="007D29EB"/>
    <w:rsid w:val="007F2883"/>
    <w:rsid w:val="00850597"/>
    <w:rsid w:val="009A6DF5"/>
    <w:rsid w:val="009B5C12"/>
    <w:rsid w:val="00B65E02"/>
    <w:rsid w:val="00D26577"/>
    <w:rsid w:val="00D45C47"/>
    <w:rsid w:val="00D87A67"/>
    <w:rsid w:val="00DC0B3E"/>
    <w:rsid w:val="00EA03EE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0B46"/>
  <w15:docId w15:val="{FF25ADBD-072E-41D1-A1D9-2FAE152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Michelle Ifould</cp:lastModifiedBy>
  <cp:revision>3</cp:revision>
  <dcterms:created xsi:type="dcterms:W3CDTF">2020-10-05T16:02:00Z</dcterms:created>
  <dcterms:modified xsi:type="dcterms:W3CDTF">2020-10-07T07:24:00Z</dcterms:modified>
</cp:coreProperties>
</file>